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D4D88" w:rsidP="004D4D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3E4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E4616">
              <w:rPr>
                <w:rFonts w:ascii="Times New Roman" w:hAnsi="Times New Roman"/>
                <w:bCs/>
                <w:color w:val="000000"/>
                <w:lang w:eastAsia="ru-RU"/>
              </w:rPr>
              <w:t>23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3E461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3E4616" w:rsidRPr="003E4616" w:rsidRDefault="003E4616" w:rsidP="003E4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3E4616" w:rsidRDefault="003E461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046A51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142F" w:rsidRPr="009310CA" w:rsidRDefault="0071142F" w:rsidP="00711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142F" w:rsidRPr="009310CA" w:rsidRDefault="0071142F" w:rsidP="00711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71142F" w:rsidRPr="003A0198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71142F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71142F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F9741C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1826C4" w:rsidP="0071142F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Старший 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E4616" w:rsidRPr="003E4616" w:rsidRDefault="003E4616" w:rsidP="003E461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E4616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Pr="003E46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5DC8" w:rsidRPr="003E46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обязанности, права и ответственность</w:t>
      </w:r>
    </w:p>
    <w:p w:rsidR="003E4616" w:rsidRPr="003E4616" w:rsidRDefault="003E4616" w:rsidP="003E4616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</w:t>
      </w:r>
      <w:r w:rsidR="00994AAF">
        <w:rPr>
          <w:rFonts w:ascii="Times New Roman" w:hAnsi="Times New Roman" w:cs="Times New Roman"/>
          <w:sz w:val="26"/>
          <w:szCs w:val="26"/>
        </w:rPr>
        <w:t xml:space="preserve">, </w:t>
      </w:r>
      <w:r w:rsidR="00994AAF">
        <w:rPr>
          <w:rFonts w:ascii="Times New Roman" w:hAnsi="Times New Roman"/>
          <w:color w:val="000000"/>
          <w:sz w:val="26"/>
          <w:szCs w:val="26"/>
        </w:rPr>
        <w:t>ИР «Учёт судебных исков»</w:t>
      </w:r>
      <w:r w:rsidRPr="005240CD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5240C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AD0626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5240C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г.Москве,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 xml:space="preserve">Москве, </w:t>
      </w:r>
      <w:r w:rsidRPr="00574622">
        <w:rPr>
          <w:rFonts w:ascii="Times New Roman" w:hAnsi="Times New Roman" w:cs="Times New Roman"/>
          <w:sz w:val="26"/>
          <w:szCs w:val="26"/>
        </w:rPr>
        <w:lastRenderedPageBreak/>
        <w:t>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1826C4"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3E4616" w:rsidRPr="00574622" w:rsidRDefault="003E4616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lastRenderedPageBreak/>
        <w:t>иным вопросам, предусмотренным Положением о Межрайонной инспекции Федеральной налоговой службы №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старший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E4616" w:rsidRDefault="003E4616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3E4616" w:rsidRDefault="003E4616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E4616" w:rsidRDefault="003E4616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Федеральной налоговой службы</w:t>
      </w:r>
    </w:p>
    <w:p w:rsidR="003E4616" w:rsidRDefault="003E4616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3E4616" w:rsidRDefault="003E4616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документов, связанных с представлением интересов инспекции в судах;</w:t>
      </w:r>
    </w:p>
    <w:p w:rsidR="00975927" w:rsidRDefault="00975927" w:rsidP="0097592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наличие жалоб на результаты исполнения служебных функций, соблюдение служебной дисциплины; </w:t>
      </w:r>
    </w:p>
    <w:p w:rsidR="00975927" w:rsidRDefault="00975927" w:rsidP="00975927">
      <w:pPr>
        <w:spacing w:after="0" w:line="240" w:lineRule="auto"/>
        <w:ind w:firstLine="720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выполнение поручений в установленные законодательством, нормативными правовыми актами, руководством Инспекции сроки</w:t>
      </w:r>
      <w:r>
        <w:rPr>
          <w:color w:val="000000" w:themeColor="text1"/>
        </w:rPr>
        <w:t>;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975927" w:rsidRDefault="00975927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E2151F" w:rsidRPr="00E2151F" w:rsidRDefault="00E2151F" w:rsidP="00E2151F">
      <w:pPr>
        <w:rPr>
          <w:lang w:eastAsia="ru-RU"/>
        </w:rPr>
      </w:pPr>
      <w:bookmarkStart w:id="1" w:name="_GoBack"/>
      <w:bookmarkEnd w:id="1"/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E2151F" w:rsidTr="005B11CD">
        <w:tc>
          <w:tcPr>
            <w:tcW w:w="5812" w:type="dxa"/>
            <w:tcBorders>
              <w:bottom w:val="single" w:sz="4" w:space="0" w:color="auto"/>
            </w:tcBorders>
          </w:tcPr>
          <w:p w:rsidR="00E2151F" w:rsidRPr="007D1F8E" w:rsidRDefault="00E2151F" w:rsidP="005B11C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№3</w:t>
            </w:r>
          </w:p>
        </w:tc>
        <w:tc>
          <w:tcPr>
            <w:tcW w:w="284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151F" w:rsidTr="005B11CD">
        <w:tc>
          <w:tcPr>
            <w:tcW w:w="5812" w:type="dxa"/>
            <w:tcBorders>
              <w:top w:val="single" w:sz="4" w:space="0" w:color="auto"/>
            </w:tcBorders>
          </w:tcPr>
          <w:p w:rsidR="00E2151F" w:rsidRPr="005511B4" w:rsidRDefault="00E2151F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151F" w:rsidRPr="005511B4" w:rsidRDefault="00E2151F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E2151F" w:rsidRPr="005511B4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2151F" w:rsidRPr="005511B4" w:rsidRDefault="00E2151F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E2151F" w:rsidTr="005B11CD">
        <w:tc>
          <w:tcPr>
            <w:tcW w:w="5812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151F" w:rsidTr="005B11CD">
        <w:tc>
          <w:tcPr>
            <w:tcW w:w="5812" w:type="dxa"/>
            <w:tcBorders>
              <w:bottom w:val="single" w:sz="4" w:space="0" w:color="auto"/>
            </w:tcBorders>
          </w:tcPr>
          <w:p w:rsidR="00E2151F" w:rsidRPr="005511B4" w:rsidRDefault="00E2151F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151F" w:rsidTr="005B11CD">
        <w:tc>
          <w:tcPr>
            <w:tcW w:w="5812" w:type="dxa"/>
            <w:tcBorders>
              <w:top w:val="single" w:sz="4" w:space="0" w:color="auto"/>
            </w:tcBorders>
          </w:tcPr>
          <w:p w:rsidR="00E2151F" w:rsidRPr="005511B4" w:rsidRDefault="00E2151F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2151F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151F" w:rsidRPr="005511B4" w:rsidRDefault="00E2151F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E2151F" w:rsidRPr="005511B4" w:rsidRDefault="00E2151F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2151F" w:rsidRPr="005511B4" w:rsidRDefault="00E2151F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3E4616" w:rsidRDefault="003E4616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sectPr w:rsidR="00D2711A" w:rsidSect="003E4616">
      <w:headerReference w:type="default" r:id="rId11"/>
      <w:pgSz w:w="11906" w:h="16838"/>
      <w:pgMar w:top="1134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0C" w:rsidRDefault="00D3320C" w:rsidP="008F5841">
      <w:pPr>
        <w:spacing w:after="0" w:line="240" w:lineRule="auto"/>
      </w:pPr>
      <w:r>
        <w:separator/>
      </w:r>
    </w:p>
  </w:endnote>
  <w:endnote w:type="continuationSeparator" w:id="0">
    <w:p w:rsidR="00D3320C" w:rsidRDefault="00D3320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0C" w:rsidRDefault="00D3320C" w:rsidP="008F5841">
      <w:pPr>
        <w:spacing w:after="0" w:line="240" w:lineRule="auto"/>
      </w:pPr>
      <w:r>
        <w:separator/>
      </w:r>
    </w:p>
  </w:footnote>
  <w:footnote w:type="continuationSeparator" w:id="0">
    <w:p w:rsidR="00D3320C" w:rsidRDefault="00D3320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035A31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2151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35A31"/>
    <w:rsid w:val="00046A51"/>
    <w:rsid w:val="00061854"/>
    <w:rsid w:val="00080FCA"/>
    <w:rsid w:val="000925BC"/>
    <w:rsid w:val="00092BCC"/>
    <w:rsid w:val="00094B12"/>
    <w:rsid w:val="000B7392"/>
    <w:rsid w:val="000C4AD1"/>
    <w:rsid w:val="000C5DEF"/>
    <w:rsid w:val="000E6C83"/>
    <w:rsid w:val="0011473F"/>
    <w:rsid w:val="001154F0"/>
    <w:rsid w:val="00131828"/>
    <w:rsid w:val="001356CB"/>
    <w:rsid w:val="00135717"/>
    <w:rsid w:val="00170539"/>
    <w:rsid w:val="00170891"/>
    <w:rsid w:val="00172789"/>
    <w:rsid w:val="001826C4"/>
    <w:rsid w:val="001A3A20"/>
    <w:rsid w:val="001D3E2A"/>
    <w:rsid w:val="0020708A"/>
    <w:rsid w:val="00222CFA"/>
    <w:rsid w:val="0024581C"/>
    <w:rsid w:val="00254483"/>
    <w:rsid w:val="00265ADB"/>
    <w:rsid w:val="002740FB"/>
    <w:rsid w:val="002A4157"/>
    <w:rsid w:val="002C3322"/>
    <w:rsid w:val="002E71D0"/>
    <w:rsid w:val="002F5D36"/>
    <w:rsid w:val="00335028"/>
    <w:rsid w:val="003867F3"/>
    <w:rsid w:val="003868A9"/>
    <w:rsid w:val="003A5DC8"/>
    <w:rsid w:val="003A7518"/>
    <w:rsid w:val="003C4A8B"/>
    <w:rsid w:val="003E4616"/>
    <w:rsid w:val="004009E1"/>
    <w:rsid w:val="004240B5"/>
    <w:rsid w:val="00447738"/>
    <w:rsid w:val="00447E31"/>
    <w:rsid w:val="00473F32"/>
    <w:rsid w:val="00496B68"/>
    <w:rsid w:val="004C55DD"/>
    <w:rsid w:val="004C7D82"/>
    <w:rsid w:val="004D4D88"/>
    <w:rsid w:val="00503F9F"/>
    <w:rsid w:val="005133BF"/>
    <w:rsid w:val="00542229"/>
    <w:rsid w:val="00562D1A"/>
    <w:rsid w:val="00573530"/>
    <w:rsid w:val="0057547E"/>
    <w:rsid w:val="00596076"/>
    <w:rsid w:val="005B1A5A"/>
    <w:rsid w:val="005B476B"/>
    <w:rsid w:val="005C3ED8"/>
    <w:rsid w:val="00620140"/>
    <w:rsid w:val="006248FE"/>
    <w:rsid w:val="0069265D"/>
    <w:rsid w:val="006B0D31"/>
    <w:rsid w:val="006D4B7B"/>
    <w:rsid w:val="006E4565"/>
    <w:rsid w:val="006F3D4E"/>
    <w:rsid w:val="0071142F"/>
    <w:rsid w:val="00714C85"/>
    <w:rsid w:val="007A06F3"/>
    <w:rsid w:val="007A5D05"/>
    <w:rsid w:val="007B1781"/>
    <w:rsid w:val="007C4A0A"/>
    <w:rsid w:val="007C6A0D"/>
    <w:rsid w:val="00877F44"/>
    <w:rsid w:val="008826BE"/>
    <w:rsid w:val="008A5D4A"/>
    <w:rsid w:val="008B7319"/>
    <w:rsid w:val="008C0F3F"/>
    <w:rsid w:val="008D75CB"/>
    <w:rsid w:val="008F0282"/>
    <w:rsid w:val="008F5841"/>
    <w:rsid w:val="00915EBE"/>
    <w:rsid w:val="00926DDF"/>
    <w:rsid w:val="00944F15"/>
    <w:rsid w:val="00975927"/>
    <w:rsid w:val="00990DB2"/>
    <w:rsid w:val="00994AAF"/>
    <w:rsid w:val="009F50D4"/>
    <w:rsid w:val="00A14360"/>
    <w:rsid w:val="00A333C9"/>
    <w:rsid w:val="00A558A3"/>
    <w:rsid w:val="00AF60CC"/>
    <w:rsid w:val="00B00627"/>
    <w:rsid w:val="00B100DA"/>
    <w:rsid w:val="00B272D9"/>
    <w:rsid w:val="00B3730B"/>
    <w:rsid w:val="00B37C7E"/>
    <w:rsid w:val="00B40ED3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C06EE7"/>
    <w:rsid w:val="00C206ED"/>
    <w:rsid w:val="00C418F5"/>
    <w:rsid w:val="00C85D19"/>
    <w:rsid w:val="00CC19CE"/>
    <w:rsid w:val="00CC7D7D"/>
    <w:rsid w:val="00CF467D"/>
    <w:rsid w:val="00D2711A"/>
    <w:rsid w:val="00D3320C"/>
    <w:rsid w:val="00D65350"/>
    <w:rsid w:val="00DC39F7"/>
    <w:rsid w:val="00DD2243"/>
    <w:rsid w:val="00DF06E7"/>
    <w:rsid w:val="00E2151F"/>
    <w:rsid w:val="00E23ECB"/>
    <w:rsid w:val="00E30D19"/>
    <w:rsid w:val="00E4302F"/>
    <w:rsid w:val="00E8140F"/>
    <w:rsid w:val="00F17B7F"/>
    <w:rsid w:val="00F50123"/>
    <w:rsid w:val="00F614F3"/>
    <w:rsid w:val="00F83116"/>
    <w:rsid w:val="00F85F8D"/>
    <w:rsid w:val="00FC0484"/>
    <w:rsid w:val="00FC44A9"/>
    <w:rsid w:val="00FD5625"/>
    <w:rsid w:val="00FE224B"/>
    <w:rsid w:val="00FF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EC7D4AC-FF21-45F5-9FB3-63C38C56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  <w:style w:type="table" w:styleId="af3">
    <w:name w:val="Table Grid"/>
    <w:basedOn w:val="a1"/>
    <w:uiPriority w:val="59"/>
    <w:rsid w:val="00E2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3777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22</cp:revision>
  <cp:lastPrinted>2018-12-18T10:48:00Z</cp:lastPrinted>
  <dcterms:created xsi:type="dcterms:W3CDTF">2017-11-30T15:08:00Z</dcterms:created>
  <dcterms:modified xsi:type="dcterms:W3CDTF">2023-05-29T10:21:00Z</dcterms:modified>
</cp:coreProperties>
</file>